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7A" w:rsidRPr="00E85813" w:rsidRDefault="000457EB" w:rsidP="00E85813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E85813">
        <w:rPr>
          <w:rFonts w:ascii="Tahoma" w:hAnsi="Tahoma" w:cs="Tahoma"/>
          <w:b/>
          <w:u w:val="single"/>
        </w:rPr>
        <w:t>S</w:t>
      </w:r>
      <w:r w:rsidR="00D64E27">
        <w:rPr>
          <w:rFonts w:ascii="Tahoma" w:hAnsi="Tahoma" w:cs="Tahoma"/>
          <w:b/>
          <w:u w:val="single"/>
        </w:rPr>
        <w:t>olutions to Math Problems from Feb 2018</w:t>
      </w:r>
      <w:r w:rsidRPr="00E85813">
        <w:rPr>
          <w:rFonts w:ascii="Tahoma" w:hAnsi="Tahoma" w:cs="Tahoma"/>
          <w:b/>
          <w:u w:val="single"/>
        </w:rPr>
        <w:t xml:space="preserve"> </w:t>
      </w:r>
      <w:r w:rsidR="003A7B4A">
        <w:rPr>
          <w:rFonts w:ascii="Tahoma" w:hAnsi="Tahoma" w:cs="Tahoma"/>
          <w:b/>
          <w:u w:val="single"/>
        </w:rPr>
        <w:t>Newsletter</w:t>
      </w:r>
    </w:p>
    <w:p w:rsidR="00E85813" w:rsidRDefault="00E85813" w:rsidP="001230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0678" w:rsidTr="00BD11FC">
        <w:trPr>
          <w:trHeight w:val="1799"/>
        </w:trPr>
        <w:tc>
          <w:tcPr>
            <w:tcW w:w="9350" w:type="dxa"/>
            <w:gridSpan w:val="2"/>
          </w:tcPr>
          <w:p w:rsidR="008C0678" w:rsidRPr="008F75E6" w:rsidRDefault="00CD5871" w:rsidP="008C067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 will the reading (psi) be on a pressure gage placed at the bottom of a water storage tank that has 50 feet of water in it</w:t>
            </w:r>
            <w:r w:rsidR="008C0678" w:rsidRPr="008F75E6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8C0678" w:rsidRPr="00CD5871" w:rsidRDefault="008C0678" w:rsidP="008C0678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CD5871">
              <w:rPr>
                <w:rFonts w:ascii="Tahoma" w:hAnsi="Tahoma" w:cs="Tahoma"/>
                <w:sz w:val="24"/>
                <w:szCs w:val="24"/>
                <w:highlight w:val="yellow"/>
              </w:rPr>
              <w:t>2</w:t>
            </w:r>
            <w:r w:rsidR="00CD5871" w:rsidRPr="00CD5871">
              <w:rPr>
                <w:rFonts w:ascii="Tahoma" w:hAnsi="Tahoma" w:cs="Tahoma"/>
                <w:sz w:val="24"/>
                <w:szCs w:val="24"/>
                <w:highlight w:val="yellow"/>
              </w:rPr>
              <w:t>1.</w:t>
            </w:r>
            <w:r w:rsidRPr="00CD5871">
              <w:rPr>
                <w:rFonts w:ascii="Tahoma" w:hAnsi="Tahoma" w:cs="Tahoma"/>
                <w:sz w:val="24"/>
                <w:szCs w:val="24"/>
                <w:highlight w:val="yellow"/>
              </w:rPr>
              <w:t xml:space="preserve">6 </w:t>
            </w:r>
            <w:r w:rsidR="00CD5871" w:rsidRPr="00CD5871">
              <w:rPr>
                <w:rFonts w:ascii="Tahoma" w:hAnsi="Tahoma" w:cs="Tahoma"/>
                <w:sz w:val="24"/>
                <w:szCs w:val="24"/>
                <w:highlight w:val="yellow"/>
              </w:rPr>
              <w:t>psi</w:t>
            </w:r>
          </w:p>
          <w:p w:rsidR="008C0678" w:rsidRPr="008F75E6" w:rsidRDefault="00CD5871" w:rsidP="008C0678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43.3 psi</w:t>
            </w:r>
          </w:p>
          <w:p w:rsidR="008C0678" w:rsidRPr="00CD5871" w:rsidRDefault="00CD5871" w:rsidP="008C0678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D5871">
              <w:rPr>
                <w:rFonts w:ascii="Tahoma" w:hAnsi="Tahoma" w:cs="Tahoma"/>
                <w:sz w:val="24"/>
                <w:szCs w:val="24"/>
              </w:rPr>
              <w:t>50 psi</w:t>
            </w:r>
          </w:p>
          <w:p w:rsidR="008C0678" w:rsidRPr="00BD11FC" w:rsidRDefault="00CD5871" w:rsidP="001230E0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115.5 psi</w:t>
            </w:r>
          </w:p>
        </w:tc>
      </w:tr>
      <w:tr w:rsidR="001230E0" w:rsidTr="00BD11FC">
        <w:trPr>
          <w:trHeight w:val="1691"/>
        </w:trPr>
        <w:tc>
          <w:tcPr>
            <w:tcW w:w="4675" w:type="dxa"/>
          </w:tcPr>
          <w:p w:rsidR="001230E0" w:rsidRDefault="00CD5871" w:rsidP="001230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BF854E" wp14:editId="0169E42C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375708</wp:posOffset>
                      </wp:positionV>
                      <wp:extent cx="7620" cy="571500"/>
                      <wp:effectExtent l="76200" t="38100" r="68580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F90A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130.8pt;margin-top:29.6pt;width:.6pt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630F80" wp14:editId="31567F16">
                      <wp:simplePos x="0" y="0"/>
                      <wp:positionH relativeFrom="column">
                        <wp:posOffset>1754293</wp:posOffset>
                      </wp:positionH>
                      <wp:positionV relativeFrom="paragraph">
                        <wp:posOffset>476250</wp:posOffset>
                      </wp:positionV>
                      <wp:extent cx="807720" cy="259080"/>
                      <wp:effectExtent l="0" t="0" r="0" b="762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5871" w:rsidRDefault="00CD5871" w:rsidP="00CD5871">
                                  <w:r>
                                    <w:t>50</w:t>
                                  </w:r>
                                  <w:r>
                                    <w:t xml:space="preserve"> feet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6630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38.15pt;margin-top:37.5pt;width:63.6pt;height:20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" filled="f" stroked="f" strokeweight=".5pt">
                      <v:textbox>
                        <w:txbxContent>
                          <w:p w:rsidR="00CD5871" w:rsidRDefault="00CD5871" w:rsidP="00CD5871">
                            <w:r>
                              <w:t>50</w:t>
                            </w:r>
                            <w:r>
                              <w:t xml:space="preserve"> 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92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E564F46" wp14:editId="302C19EE">
                      <wp:simplePos x="0" y="0"/>
                      <wp:positionH relativeFrom="column">
                        <wp:posOffset>543983</wp:posOffset>
                      </wp:positionH>
                      <wp:positionV relativeFrom="paragraph">
                        <wp:posOffset>129540</wp:posOffset>
                      </wp:positionV>
                      <wp:extent cx="876300" cy="900430"/>
                      <wp:effectExtent l="0" t="0" r="19050" b="1397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900430"/>
                                <a:chOff x="0" y="0"/>
                                <a:chExt cx="876300" cy="900430"/>
                              </a:xfrm>
                            </wpg:grpSpPr>
                            <wps:wsp>
                              <wps:cNvPr id="10" name="Can 10"/>
                              <wps:cNvSpPr/>
                              <wps:spPr>
                                <a:xfrm>
                                  <a:off x="0" y="0"/>
                                  <a:ext cx="868680" cy="900430"/>
                                </a:xfrm>
                                <a:prstGeom prst="can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Can 15"/>
                              <wps:cNvSpPr/>
                              <wps:spPr>
                                <a:xfrm>
                                  <a:off x="7620" y="213360"/>
                                  <a:ext cx="868680" cy="679450"/>
                                </a:xfrm>
                                <a:prstGeom prst="can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7062C" id="Group 8" o:spid="_x0000_s1026" style="position:absolute;margin-left:42.85pt;margin-top:10.2pt;width:69pt;height:70.9pt;z-index:251685888" coordsize="876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Can 10" o:spid="_x0000_s1027" type="#_x0000_t22" style="position:absolute;width:8686;height:9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" adj="5210" filled="f" strokecolor="#41719c" strokeweight="1pt">
                        <v:stroke joinstyle="miter"/>
                      </v:shape>
                      <v:shape id="Can 15" o:spid="_x0000_s1028" type="#_x0000_t22" style="position:absolute;left:76;top:2133;width:8687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" fillcolor="#8eaadb [1944]" strokecolor="#41719c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4675" w:type="dxa"/>
          </w:tcPr>
          <w:p w:rsidR="001230E0" w:rsidRPr="008A21C2" w:rsidRDefault="00CD5871" w:rsidP="001230E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psi = 2.31 ft of water column</w:t>
            </w:r>
          </w:p>
          <w:p w:rsidR="001230E0" w:rsidRDefault="00CD5871" w:rsidP="001230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Water column = 50 ft</w:t>
            </w:r>
          </w:p>
          <w:p w:rsidR="001230E0" w:rsidRPr="008A21C2" w:rsidRDefault="00CD5871" w:rsidP="001230E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 ft X (1 psi/2.31)</w:t>
            </w:r>
          </w:p>
          <w:p w:rsidR="001230E0" w:rsidRPr="00CD5871" w:rsidRDefault="001230E0" w:rsidP="001230E0">
            <w:pPr>
              <w:rPr>
                <w:i/>
                <w:sz w:val="20"/>
                <w:szCs w:val="20"/>
              </w:rPr>
            </w:pPr>
            <w:r w:rsidRPr="008A21C2">
              <w:rPr>
                <w:i/>
                <w:sz w:val="20"/>
                <w:szCs w:val="20"/>
              </w:rPr>
              <w:t xml:space="preserve"> = </w:t>
            </w:r>
            <w:r w:rsidR="00CD5871">
              <w:rPr>
                <w:i/>
                <w:sz w:val="20"/>
                <w:szCs w:val="20"/>
              </w:rPr>
              <w:t>21.6</w:t>
            </w:r>
            <w:r w:rsidR="00862925">
              <w:rPr>
                <w:i/>
                <w:sz w:val="20"/>
                <w:szCs w:val="20"/>
              </w:rPr>
              <w:t xml:space="preserve"> psi</w:t>
            </w:r>
          </w:p>
        </w:tc>
      </w:tr>
      <w:tr w:rsidR="00570170" w:rsidTr="00BD11FC">
        <w:trPr>
          <w:trHeight w:val="2159"/>
        </w:trPr>
        <w:tc>
          <w:tcPr>
            <w:tcW w:w="9350" w:type="dxa"/>
            <w:gridSpan w:val="2"/>
          </w:tcPr>
          <w:p w:rsidR="00570170" w:rsidRPr="00E85813" w:rsidRDefault="00CD5871" w:rsidP="00E8581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Pr="004847B7">
              <w:rPr>
                <w:rFonts w:ascii="Tahoma" w:hAnsi="Tahoma" w:cs="Tahoma"/>
                <w:sz w:val="24"/>
                <w:szCs w:val="24"/>
              </w:rPr>
              <w:t>water storage tank measures 50 feet in diameter and 50 feet high.  The overflow pipe is located 2 feet from the top of the tank.  What will be the pressure</w:t>
            </w:r>
            <w:r>
              <w:rPr>
                <w:rFonts w:ascii="Tahoma" w:hAnsi="Tahoma" w:cs="Tahoma"/>
                <w:sz w:val="24"/>
                <w:szCs w:val="24"/>
              </w:rPr>
              <w:t xml:space="preserve"> (psi) be</w:t>
            </w:r>
            <w:r w:rsidRPr="004847B7">
              <w:rPr>
                <w:rFonts w:ascii="Tahoma" w:hAnsi="Tahoma" w:cs="Tahoma"/>
                <w:sz w:val="24"/>
                <w:szCs w:val="24"/>
              </w:rPr>
              <w:t xml:space="preserve"> at the bottom of the tank if it is filled to the overflow pipe</w:t>
            </w:r>
            <w:r w:rsidR="00570170" w:rsidRPr="00E85813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570170" w:rsidRPr="00392AF0" w:rsidRDefault="00CD5871" w:rsidP="00570170">
            <w:pPr>
              <w:pStyle w:val="ListParagraph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392AF0">
              <w:rPr>
                <w:rFonts w:ascii="Tahoma" w:hAnsi="Tahoma" w:cs="Tahoma"/>
                <w:sz w:val="24"/>
                <w:szCs w:val="24"/>
                <w:highlight w:val="yellow"/>
              </w:rPr>
              <w:t>20.7 psi</w:t>
            </w:r>
          </w:p>
          <w:p w:rsidR="00570170" w:rsidRPr="008F75E6" w:rsidRDefault="00CD5871" w:rsidP="00570170">
            <w:pPr>
              <w:pStyle w:val="ListParagraph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21.6 psi</w:t>
            </w:r>
          </w:p>
          <w:p w:rsidR="00570170" w:rsidRPr="00CD5871" w:rsidRDefault="00CD5871" w:rsidP="00570170">
            <w:pPr>
              <w:pStyle w:val="ListParagraph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D5871">
              <w:rPr>
                <w:rFonts w:ascii="Tahoma" w:hAnsi="Tahoma" w:cs="Tahoma"/>
                <w:sz w:val="24"/>
                <w:szCs w:val="24"/>
              </w:rPr>
              <w:t>43.3 psi</w:t>
            </w:r>
          </w:p>
          <w:p w:rsidR="00570170" w:rsidRPr="00BD11FC" w:rsidRDefault="00CD5871" w:rsidP="001230E0">
            <w:pPr>
              <w:pStyle w:val="ListParagraph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110.8 psi</w:t>
            </w:r>
          </w:p>
        </w:tc>
      </w:tr>
      <w:tr w:rsidR="001230E0" w:rsidTr="00BD11FC">
        <w:trPr>
          <w:trHeight w:val="2384"/>
        </w:trPr>
        <w:tc>
          <w:tcPr>
            <w:tcW w:w="4675" w:type="dxa"/>
          </w:tcPr>
          <w:p w:rsidR="001230E0" w:rsidRDefault="00862925" w:rsidP="001230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EB8FB6" wp14:editId="35F50133">
                      <wp:simplePos x="0" y="0"/>
                      <wp:positionH relativeFrom="column">
                        <wp:posOffset>696383</wp:posOffset>
                      </wp:positionH>
                      <wp:positionV relativeFrom="paragraph">
                        <wp:posOffset>521758</wp:posOffset>
                      </wp:positionV>
                      <wp:extent cx="0" cy="883920"/>
                      <wp:effectExtent l="76200" t="38100" r="57150" b="4953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39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8D077" id="Straight Arrow Connector 37" o:spid="_x0000_s1026" type="#_x0000_t32" style="position:absolute;margin-left:54.85pt;margin-top:41.1pt;width:0;height:6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3BD154" wp14:editId="78DA4826">
                      <wp:simplePos x="0" y="0"/>
                      <wp:positionH relativeFrom="column">
                        <wp:posOffset>2123016</wp:posOffset>
                      </wp:positionH>
                      <wp:positionV relativeFrom="paragraph">
                        <wp:posOffset>665691</wp:posOffset>
                      </wp:positionV>
                      <wp:extent cx="7620" cy="251460"/>
                      <wp:effectExtent l="76200" t="38100" r="68580" b="5334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E29E0" id="Straight Arrow Connector 4" o:spid="_x0000_s1026" type="#_x0000_t32" style="position:absolute;margin-left:167.15pt;margin-top:52.4pt;width:.6pt;height:1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0EC254" wp14:editId="7641F956">
                      <wp:simplePos x="0" y="0"/>
                      <wp:positionH relativeFrom="column">
                        <wp:posOffset>2193502</wp:posOffset>
                      </wp:positionH>
                      <wp:positionV relativeFrom="paragraph">
                        <wp:posOffset>714375</wp:posOffset>
                      </wp:positionV>
                      <wp:extent cx="431800" cy="270933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709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2925" w:rsidRDefault="00862925" w:rsidP="00862925">
                                  <w:r>
                                    <w:t>2 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EC254" id="Text Box 13" o:spid="_x0000_s1027" type="#_x0000_t202" style="position:absolute;margin-left:172.7pt;margin-top:56.25pt;width:34pt;height:2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" filled="f" stroked="f" strokeweight=".5pt">
                      <v:textbox>
                        <w:txbxContent>
                          <w:p w:rsidR="00862925" w:rsidRDefault="00862925" w:rsidP="00862925">
                            <w:r>
                              <w:t>2 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075CDD" wp14:editId="2182779C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804544</wp:posOffset>
                      </wp:positionV>
                      <wp:extent cx="139277" cy="360257"/>
                      <wp:effectExtent l="3810" t="0" r="17145" b="17145"/>
                      <wp:wrapNone/>
                      <wp:docPr id="1" name="Ca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9277" cy="360257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A0B5" id="Can 1" o:spid="_x0000_s1026" type="#_x0000_t22" style="position:absolute;margin-left:140.3pt;margin-top:63.35pt;width:10.95pt;height:28.3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" adj="2088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334FAD" wp14:editId="3C845592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135255</wp:posOffset>
                      </wp:positionV>
                      <wp:extent cx="768985" cy="2667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9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2D79" w:rsidRDefault="00862925" w:rsidP="00312D79">
                                  <w:r>
                                    <w:t>50</w:t>
                                  </w:r>
                                  <w:r w:rsidR="00312D79">
                                    <w:t xml:space="preserve"> feet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4FAD" id="Text Box 35" o:spid="_x0000_s1028" type="#_x0000_t202" style="position:absolute;margin-left:81.8pt;margin-top:10.65pt;width:60.55pt;height:2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UFMQIAAFkEAAAOAAAAZHJzL2Uyb0RvYy54bWysVE2P2jAQvVfqf7B8LwGWr0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" filled="f" stroked="f" strokeweight=".5pt">
                      <v:textbox>
                        <w:txbxContent>
                          <w:p w:rsidR="00312D79" w:rsidRDefault="00862925" w:rsidP="00312D79">
                            <w:r>
                              <w:t>50</w:t>
                            </w:r>
                            <w:r w:rsidR="00312D79">
                              <w:t xml:space="preserve"> 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D3A4F2" wp14:editId="416BA8C3">
                      <wp:simplePos x="0" y="0"/>
                      <wp:positionH relativeFrom="column">
                        <wp:posOffset>966047</wp:posOffset>
                      </wp:positionH>
                      <wp:positionV relativeFrom="paragraph">
                        <wp:posOffset>398568</wp:posOffset>
                      </wp:positionV>
                      <wp:extent cx="865188" cy="7620"/>
                      <wp:effectExtent l="38100" t="76200" r="68580" b="8763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5188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F1B0B" id="Straight Arrow Connector 36" o:spid="_x0000_s1026" type="#_x0000_t32" style="position:absolute;margin-left:76.05pt;margin-top:31.4pt;width:68.15pt;height: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361A4E" wp14:editId="689BF787">
                      <wp:simplePos x="0" y="0"/>
                      <wp:positionH relativeFrom="column">
                        <wp:posOffset>44239</wp:posOffset>
                      </wp:positionH>
                      <wp:positionV relativeFrom="paragraph">
                        <wp:posOffset>877994</wp:posOffset>
                      </wp:positionV>
                      <wp:extent cx="807720" cy="259080"/>
                      <wp:effectExtent l="0" t="0" r="0" b="762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2D79" w:rsidRDefault="00312D79" w:rsidP="00312D79">
                                  <w:r>
                                    <w:t>50 feet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361A4E" id="Text Box 34" o:spid="_x0000_s1029" type="#_x0000_t202" style="position:absolute;margin-left:3.5pt;margin-top:69.15pt;width:63.6pt;height:20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" filled="f" stroked="f" strokeweight=".5pt">
                      <v:textbox>
                        <w:txbxContent>
                          <w:p w:rsidR="00312D79" w:rsidRDefault="00312D79" w:rsidP="00312D79">
                            <w:r>
                              <w:t>50 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273E40A" wp14:editId="73001FFB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500380</wp:posOffset>
                      </wp:positionV>
                      <wp:extent cx="876300" cy="900430"/>
                      <wp:effectExtent l="0" t="0" r="19050" b="1397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900430"/>
                                <a:chOff x="0" y="0"/>
                                <a:chExt cx="876300" cy="900430"/>
                              </a:xfrm>
                            </wpg:grpSpPr>
                            <wps:wsp>
                              <wps:cNvPr id="31" name="Can 31"/>
                              <wps:cNvSpPr/>
                              <wps:spPr>
                                <a:xfrm>
                                  <a:off x="0" y="0"/>
                                  <a:ext cx="868680" cy="900430"/>
                                </a:xfrm>
                                <a:prstGeom prst="can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Can 32"/>
                              <wps:cNvSpPr/>
                              <wps:spPr>
                                <a:xfrm>
                                  <a:off x="7620" y="213360"/>
                                  <a:ext cx="868680" cy="679450"/>
                                </a:xfrm>
                                <a:prstGeom prst="can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43598" id="Group 25" o:spid="_x0000_s1026" style="position:absolute;margin-left:71.15pt;margin-top:39.4pt;width:69pt;height:70.9pt;z-index:251694080" coordsize="876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">
                      <v:shape id="Can 31" o:spid="_x0000_s1027" type="#_x0000_t22" style="position:absolute;width:8686;height:9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" adj="5210" filled="f" strokecolor="#41719c" strokeweight="1pt">
                        <v:stroke joinstyle="miter"/>
                      </v:shape>
                      <v:shape id="Can 32" o:spid="_x0000_s1028" type="#_x0000_t22" style="position:absolute;left:76;top:2133;width:8687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" fillcolor="#8eaadb [1944]" strokecolor="#41719c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4675" w:type="dxa"/>
          </w:tcPr>
          <w:p w:rsidR="00B47392" w:rsidRPr="008A21C2" w:rsidRDefault="00B47392" w:rsidP="00B4739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psi = 2.31 ft of water column</w:t>
            </w:r>
          </w:p>
          <w:p w:rsidR="00B47392" w:rsidRDefault="00B47392" w:rsidP="00B47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Water column = 50 ft</w:t>
            </w:r>
            <w:r w:rsidR="00862925">
              <w:rPr>
                <w:i/>
                <w:sz w:val="20"/>
                <w:szCs w:val="20"/>
              </w:rPr>
              <w:t xml:space="preserve"> – 2ft = 48 ft</w:t>
            </w:r>
          </w:p>
          <w:p w:rsidR="00B47392" w:rsidRPr="008A21C2" w:rsidRDefault="00862925" w:rsidP="00B473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  <w:r w:rsidR="00B47392">
              <w:rPr>
                <w:i/>
                <w:sz w:val="20"/>
                <w:szCs w:val="20"/>
              </w:rPr>
              <w:t xml:space="preserve"> ft X (1 psi/2.31)</w:t>
            </w:r>
          </w:p>
          <w:p w:rsidR="001230E0" w:rsidRDefault="00B47392" w:rsidP="00B47392">
            <w:r w:rsidRPr="008A21C2">
              <w:rPr>
                <w:i/>
                <w:sz w:val="20"/>
                <w:szCs w:val="20"/>
              </w:rPr>
              <w:t xml:space="preserve"> = </w:t>
            </w:r>
            <w:r w:rsidR="00392AF0">
              <w:rPr>
                <w:i/>
                <w:sz w:val="20"/>
                <w:szCs w:val="20"/>
              </w:rPr>
              <w:t>20.7 psi</w:t>
            </w:r>
          </w:p>
        </w:tc>
      </w:tr>
      <w:tr w:rsidR="00D41028" w:rsidTr="00D64E27">
        <w:trPr>
          <w:trHeight w:val="1880"/>
        </w:trPr>
        <w:tc>
          <w:tcPr>
            <w:tcW w:w="9350" w:type="dxa"/>
            <w:gridSpan w:val="2"/>
          </w:tcPr>
          <w:p w:rsidR="00D41028" w:rsidRPr="00D41028" w:rsidRDefault="00C93A96" w:rsidP="00D4102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An </w:t>
            </w:r>
            <w:r w:rsidRPr="004847B7">
              <w:rPr>
                <w:rFonts w:ascii="Tahoma" w:hAnsi="Tahoma" w:cs="Tahoma"/>
                <w:sz w:val="24"/>
                <w:szCs w:val="24"/>
              </w:rPr>
              <w:t xml:space="preserve">elevated water storage tank holds 750,000 gallons of water when filled to an elevation of 125 feet.   As the water demand in the distribution system increases the tank’s </w:t>
            </w:r>
            <w:r>
              <w:rPr>
                <w:rFonts w:ascii="Tahoma" w:hAnsi="Tahoma" w:cs="Tahoma"/>
                <w:sz w:val="24"/>
                <w:szCs w:val="24"/>
              </w:rPr>
              <w:t xml:space="preserve">water elevation drops to 105 feet and the </w:t>
            </w:r>
            <w:r w:rsidRPr="004847B7">
              <w:rPr>
                <w:rFonts w:ascii="Tahoma" w:hAnsi="Tahoma" w:cs="Tahoma"/>
                <w:sz w:val="24"/>
                <w:szCs w:val="24"/>
              </w:rPr>
              <w:t xml:space="preserve">capacity </w:t>
            </w:r>
            <w:r>
              <w:rPr>
                <w:rFonts w:ascii="Tahoma" w:hAnsi="Tahoma" w:cs="Tahoma"/>
                <w:sz w:val="24"/>
                <w:szCs w:val="24"/>
              </w:rPr>
              <w:t>is reduced to</w:t>
            </w:r>
            <w:r w:rsidRPr="004847B7">
              <w:rPr>
                <w:rFonts w:ascii="Tahoma" w:hAnsi="Tahoma" w:cs="Tahoma"/>
                <w:sz w:val="24"/>
                <w:szCs w:val="24"/>
              </w:rPr>
              <w:t xml:space="preserve"> 430,000 gal</w:t>
            </w:r>
            <w:r>
              <w:rPr>
                <w:rFonts w:ascii="Tahoma" w:hAnsi="Tahoma" w:cs="Tahoma"/>
                <w:sz w:val="24"/>
                <w:szCs w:val="24"/>
              </w:rPr>
              <w:t>lons</w:t>
            </w:r>
            <w:r w:rsidRPr="004847B7">
              <w:rPr>
                <w:rFonts w:ascii="Tahoma" w:hAnsi="Tahoma" w:cs="Tahoma"/>
                <w:sz w:val="24"/>
                <w:szCs w:val="24"/>
              </w:rPr>
              <w:t>.  What will be the drop in pressure (psi) experienced at the base of the tank?</w:t>
            </w:r>
            <w:r w:rsidR="00D41028" w:rsidRPr="00D41028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D41028" w:rsidRPr="00D624F1" w:rsidRDefault="00D624F1" w:rsidP="00D41028">
            <w:pPr>
              <w:pStyle w:val="ListParagraph"/>
              <w:numPr>
                <w:ilvl w:val="1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D624F1">
              <w:rPr>
                <w:rFonts w:ascii="Tahoma" w:hAnsi="Tahoma" w:cs="Tahoma"/>
                <w:sz w:val="24"/>
                <w:szCs w:val="24"/>
              </w:rPr>
              <w:t>46.2 psi</w:t>
            </w:r>
          </w:p>
          <w:p w:rsidR="00D41028" w:rsidRPr="008F75E6" w:rsidRDefault="00D624F1" w:rsidP="00D41028">
            <w:pPr>
              <w:pStyle w:val="ListParagraph"/>
              <w:numPr>
                <w:ilvl w:val="1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20.0 psi</w:t>
            </w:r>
          </w:p>
          <w:p w:rsidR="00D41028" w:rsidRPr="0033044A" w:rsidRDefault="00D624F1" w:rsidP="00D41028">
            <w:pPr>
              <w:pStyle w:val="ListParagraph"/>
              <w:numPr>
                <w:ilvl w:val="1"/>
                <w:numId w:val="3"/>
              </w:numPr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33044A">
              <w:rPr>
                <w:rFonts w:ascii="Tahoma" w:hAnsi="Tahoma" w:cs="Tahoma"/>
                <w:sz w:val="24"/>
                <w:szCs w:val="24"/>
                <w:highlight w:val="yellow"/>
              </w:rPr>
              <w:t>8.6 psi</w:t>
            </w:r>
          </w:p>
          <w:p w:rsidR="00D41028" w:rsidRDefault="00D624F1" w:rsidP="001230E0">
            <w:pPr>
              <w:pStyle w:val="ListParagraph"/>
              <w:numPr>
                <w:ilvl w:val="1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45.4 psi</w:t>
            </w:r>
          </w:p>
          <w:p w:rsidR="00BD11FC" w:rsidRPr="00BD11FC" w:rsidRDefault="00BD11FC" w:rsidP="00BD11FC">
            <w:pPr>
              <w:pStyle w:val="ListParagraph"/>
              <w:ind w:left="144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30E0" w:rsidTr="00D64E27">
        <w:trPr>
          <w:trHeight w:val="2160"/>
        </w:trPr>
        <w:tc>
          <w:tcPr>
            <w:tcW w:w="4675" w:type="dxa"/>
          </w:tcPr>
          <w:p w:rsidR="001230E0" w:rsidRDefault="0033044A" w:rsidP="001230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D7E3E8" wp14:editId="034F21B6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577639</wp:posOffset>
                      </wp:positionV>
                      <wp:extent cx="733214" cy="313267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214" cy="3132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044A" w:rsidRDefault="0033044A" w:rsidP="0033044A">
                                  <w:r>
                                    <w:t>10</w:t>
                                  </w:r>
                                  <w:r>
                                    <w:t>5 feet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7E3E8" id="Text Box 45" o:spid="_x0000_s1030" type="#_x0000_t202" style="position:absolute;margin-left:113.5pt;margin-top:45.5pt;width:57.75pt;height:2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" filled="f" stroked="f" strokeweight=".5pt">
                      <v:textbox>
                        <w:txbxContent>
                          <w:p w:rsidR="0033044A" w:rsidRDefault="0033044A" w:rsidP="0033044A">
                            <w:r>
                              <w:t>10</w:t>
                            </w:r>
                            <w:r>
                              <w:t>5 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CD0236" wp14:editId="0CDA82DA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115358</wp:posOffset>
                      </wp:positionV>
                      <wp:extent cx="733214" cy="313267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214" cy="3132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541B" w:rsidRDefault="0033044A" w:rsidP="0016541B">
                                  <w:r>
                                    <w:t>12</w:t>
                                  </w:r>
                                  <w:r w:rsidR="0016541B">
                                    <w:t>5 feet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D0236" id="Text Box 23" o:spid="_x0000_s1031" type="#_x0000_t202" style="position:absolute;margin-left:80.35pt;margin-top:9.1pt;width:57.7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" filled="f" stroked="f" strokeweight=".5pt">
                      <v:textbox>
                        <w:txbxContent>
                          <w:p w:rsidR="0016541B" w:rsidRDefault="0033044A" w:rsidP="0016541B">
                            <w:r>
                              <w:t>12</w:t>
                            </w:r>
                            <w:r w:rsidR="0016541B">
                              <w:t>5 feet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DA9646" wp14:editId="1DC3D44C">
                      <wp:simplePos x="0" y="0"/>
                      <wp:positionH relativeFrom="column">
                        <wp:posOffset>1372658</wp:posOffset>
                      </wp:positionH>
                      <wp:positionV relativeFrom="paragraph">
                        <wp:posOffset>395393</wp:posOffset>
                      </wp:positionV>
                      <wp:extent cx="8467" cy="855134"/>
                      <wp:effectExtent l="76200" t="38100" r="67945" b="5969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7" cy="85513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13538" id="Straight Arrow Connector 44" o:spid="_x0000_s1026" type="#_x0000_t32" style="position:absolute;margin-left:108.1pt;margin-top:31.15pt;width:.65pt;height:67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B42B6B" wp14:editId="26F29079">
                      <wp:simplePos x="0" y="0"/>
                      <wp:positionH relativeFrom="column">
                        <wp:posOffset>991658</wp:posOffset>
                      </wp:positionH>
                      <wp:positionV relativeFrom="paragraph">
                        <wp:posOffset>175958</wp:posOffset>
                      </wp:positionV>
                      <wp:extent cx="16934" cy="1091290"/>
                      <wp:effectExtent l="76200" t="38100" r="59690" b="5207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34" cy="10912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48FA6" id="Straight Arrow Connector 43" o:spid="_x0000_s1026" type="#_x0000_t32" style="position:absolute;margin-left:78.1pt;margin-top:13.85pt;width:1.35pt;height:85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D11F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29D3B50" wp14:editId="24F93F3C">
                      <wp:simplePos x="0" y="0"/>
                      <wp:positionH relativeFrom="column">
                        <wp:posOffset>144992</wp:posOffset>
                      </wp:positionH>
                      <wp:positionV relativeFrom="paragraph">
                        <wp:posOffset>88477</wp:posOffset>
                      </wp:positionV>
                      <wp:extent cx="706120" cy="1176655"/>
                      <wp:effectExtent l="19050" t="0" r="17780" b="6159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" cy="1176655"/>
                                <a:chOff x="0" y="0"/>
                                <a:chExt cx="889000" cy="1633855"/>
                              </a:xfrm>
                            </wpg:grpSpPr>
                            <wps:wsp>
                              <wps:cNvPr id="39" name="Trapezoid 39"/>
                              <wps:cNvSpPr/>
                              <wps:spPr>
                                <a:xfrm>
                                  <a:off x="135467" y="812800"/>
                                  <a:ext cx="660400" cy="821055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rgbClr val="44546A">
                                    <a:lumMod val="60000"/>
                                    <a:lumOff val="4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cene3d>
                                  <a:camera prst="orthographicFront"/>
                                  <a:lightRig rig="threePt" dir="t"/>
                                </a:scene3d>
                                <a:sp3d prstMaterial="matte">
                                  <a:bevelB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Can 40"/>
                              <wps:cNvSpPr/>
                              <wps:spPr>
                                <a:xfrm>
                                  <a:off x="8467" y="118534"/>
                                  <a:ext cx="880533" cy="753533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Can 41"/>
                              <wps:cNvSpPr/>
                              <wps:spPr>
                                <a:xfrm>
                                  <a:off x="0" y="0"/>
                                  <a:ext cx="888365" cy="871432"/>
                                </a:xfrm>
                                <a:prstGeom prst="can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0" y="279400"/>
                                  <a:ext cx="889000" cy="2705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ln w="381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590B1" id="Group 38" o:spid="_x0000_s1026" style="position:absolute;margin-left:11.4pt;margin-top:6.95pt;width:55.6pt;height:92.65pt;z-index:251715584;mso-width-relative:margin;mso-height-relative:margin" coordsize="8890,1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">
                      <v:shape id="Trapezoid 39" o:spid="_x0000_s1027" style="position:absolute;left:1354;top:8128;width:6604;height:8210;visibility:visible;mso-wrap-style:square;v-text-anchor:middle" coordsize="660400,82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" path="m,821055l165100,,495300,,660400,821055,,821055xe" fillcolor="#8497b0" strokecolor="#41719c" strokeweight="1pt">
                        <v:stroke joinstyle="miter"/>
                        <v:path arrowok="t" o:connecttype="custom" o:connectlocs="0,821055;165100,0;495300,0;660400,821055;0,821055" o:connectangles="0,0,0,0,0"/>
                      </v:shape>
                      <v:shape id="Can 40" o:spid="_x0000_s1028" type="#_x0000_t22" style="position:absolute;left:84;top:1185;width:8806;height:7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" fillcolor="#5b9bd5" strokecolor="#41719c" strokeweight="1pt">
                        <v:stroke joinstyle="miter"/>
                      </v:shape>
                      <v:shape id="Can 41" o:spid="_x0000_s1029" type="#_x0000_t22" style="position:absolute;width:8883;height:8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" filled="f" strokecolor="#41719c" strokeweight="1pt">
                        <v:stroke joinstyle="miter"/>
                      </v:shape>
                      <v:oval id="Oval 42" o:spid="_x0000_s1030" style="position:absolute;top:2794;width:8890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" fillcolor="#bdd7ee" strokecolor="#41719c" strokeweight="3pt">
                        <v:stroke dashstyle="3 1"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4675" w:type="dxa"/>
          </w:tcPr>
          <w:p w:rsidR="00701572" w:rsidRPr="008A21C2" w:rsidRDefault="00701572" w:rsidP="0070157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psi = 2.31 ft of water column</w:t>
            </w:r>
          </w:p>
          <w:p w:rsidR="00701572" w:rsidRDefault="0033044A" w:rsidP="007015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Change in w</w:t>
            </w:r>
            <w:r w:rsidR="00701572">
              <w:rPr>
                <w:i/>
                <w:sz w:val="20"/>
                <w:szCs w:val="20"/>
              </w:rPr>
              <w:t>ater column</w:t>
            </w:r>
            <w:r>
              <w:rPr>
                <w:i/>
                <w:sz w:val="20"/>
                <w:szCs w:val="20"/>
              </w:rPr>
              <w:t xml:space="preserve"> height = 125</w:t>
            </w:r>
            <w:r w:rsidR="00701572">
              <w:rPr>
                <w:i/>
                <w:sz w:val="20"/>
                <w:szCs w:val="20"/>
              </w:rPr>
              <w:t xml:space="preserve"> ft – </w:t>
            </w:r>
            <w:r>
              <w:rPr>
                <w:i/>
                <w:sz w:val="20"/>
                <w:szCs w:val="20"/>
              </w:rPr>
              <w:t>105</w:t>
            </w:r>
            <w:r w:rsidR="00701572">
              <w:rPr>
                <w:i/>
                <w:sz w:val="20"/>
                <w:szCs w:val="20"/>
              </w:rPr>
              <w:t>f</w:t>
            </w:r>
            <w:r>
              <w:rPr>
                <w:i/>
                <w:sz w:val="20"/>
                <w:szCs w:val="20"/>
              </w:rPr>
              <w:t>t = 20</w:t>
            </w:r>
            <w:r w:rsidR="00701572">
              <w:rPr>
                <w:i/>
                <w:sz w:val="20"/>
                <w:szCs w:val="20"/>
              </w:rPr>
              <w:t xml:space="preserve"> ft</w:t>
            </w:r>
          </w:p>
          <w:p w:rsidR="00701572" w:rsidRPr="008A21C2" w:rsidRDefault="0033044A" w:rsidP="007015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701572">
              <w:rPr>
                <w:i/>
                <w:sz w:val="20"/>
                <w:szCs w:val="20"/>
              </w:rPr>
              <w:t xml:space="preserve"> ft X (1 psi/2.31)</w:t>
            </w:r>
          </w:p>
          <w:p w:rsidR="001230E0" w:rsidRPr="0016541B" w:rsidRDefault="00701572" w:rsidP="00701572">
            <w:pPr>
              <w:rPr>
                <w:i/>
                <w:sz w:val="20"/>
                <w:szCs w:val="20"/>
              </w:rPr>
            </w:pPr>
            <w:r w:rsidRPr="008A21C2">
              <w:rPr>
                <w:i/>
                <w:sz w:val="20"/>
                <w:szCs w:val="20"/>
              </w:rPr>
              <w:t xml:space="preserve"> = </w:t>
            </w:r>
            <w:r w:rsidR="0033044A">
              <w:rPr>
                <w:i/>
                <w:sz w:val="20"/>
                <w:szCs w:val="20"/>
              </w:rPr>
              <w:t>8.65</w:t>
            </w:r>
            <w:r>
              <w:rPr>
                <w:i/>
                <w:sz w:val="20"/>
                <w:szCs w:val="20"/>
              </w:rPr>
              <w:t xml:space="preserve"> psi</w:t>
            </w:r>
          </w:p>
        </w:tc>
      </w:tr>
      <w:tr w:rsidR="00051B5A" w:rsidTr="00D64E27">
        <w:trPr>
          <w:trHeight w:val="2160"/>
        </w:trPr>
        <w:tc>
          <w:tcPr>
            <w:tcW w:w="9350" w:type="dxa"/>
            <w:gridSpan w:val="2"/>
          </w:tcPr>
          <w:p w:rsidR="00051B5A" w:rsidRPr="00051B5A" w:rsidRDefault="003847CC" w:rsidP="00051B5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Pr="004847B7">
              <w:rPr>
                <w:rFonts w:ascii="Tahoma" w:hAnsi="Tahoma" w:cs="Tahoma"/>
                <w:sz w:val="24"/>
                <w:szCs w:val="24"/>
              </w:rPr>
              <w:t>hydrant located at the base of a water storage tank is equipped with a pressure gage.  The gage reads 20 psi.  What is the height (ft) of water in the tank</w:t>
            </w:r>
            <w:r w:rsidR="00051B5A" w:rsidRPr="00051B5A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051B5A" w:rsidRPr="003847CC" w:rsidRDefault="003847CC" w:rsidP="00051B5A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847CC">
              <w:rPr>
                <w:rFonts w:ascii="Tahoma" w:hAnsi="Tahoma" w:cs="Tahoma"/>
                <w:sz w:val="24"/>
                <w:szCs w:val="24"/>
              </w:rPr>
              <w:t>8.6 ft</w:t>
            </w:r>
          </w:p>
          <w:p w:rsidR="00051B5A" w:rsidRPr="008F75E6" w:rsidRDefault="003847CC" w:rsidP="00051B5A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ft</w:t>
            </w:r>
          </w:p>
          <w:p w:rsidR="00051B5A" w:rsidRPr="008F75E6" w:rsidRDefault="003847CC" w:rsidP="00051B5A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43.3 ft</w:t>
            </w:r>
          </w:p>
          <w:p w:rsidR="00051B5A" w:rsidRPr="008A29A1" w:rsidRDefault="003847CC" w:rsidP="00051B5A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8A29A1">
              <w:rPr>
                <w:rFonts w:ascii="Tahoma" w:hAnsi="Tahoma" w:cs="Tahoma"/>
                <w:sz w:val="24"/>
                <w:szCs w:val="24"/>
                <w:highlight w:val="yellow"/>
              </w:rPr>
              <w:t>46.2 ft</w:t>
            </w:r>
          </w:p>
          <w:p w:rsidR="00051B5A" w:rsidRPr="002E011F" w:rsidRDefault="00051B5A" w:rsidP="0016541B">
            <w:pPr>
              <w:rPr>
                <w:b/>
                <w:i/>
                <w:sz w:val="20"/>
                <w:szCs w:val="20"/>
              </w:rPr>
            </w:pPr>
          </w:p>
        </w:tc>
      </w:tr>
      <w:tr w:rsidR="001230E0" w:rsidTr="003847CC">
        <w:trPr>
          <w:trHeight w:val="2483"/>
        </w:trPr>
        <w:tc>
          <w:tcPr>
            <w:tcW w:w="4675" w:type="dxa"/>
          </w:tcPr>
          <w:p w:rsidR="001230E0" w:rsidRDefault="004B5738" w:rsidP="001230E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8FBAC1A" wp14:editId="3A0629FA">
                      <wp:simplePos x="0" y="0"/>
                      <wp:positionH relativeFrom="column">
                        <wp:posOffset>-7409</wp:posOffset>
                      </wp:positionH>
                      <wp:positionV relativeFrom="paragraph">
                        <wp:posOffset>26247</wp:posOffset>
                      </wp:positionV>
                      <wp:extent cx="1058333" cy="1413510"/>
                      <wp:effectExtent l="0" t="0" r="27940" b="1524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8333" cy="1413510"/>
                                <a:chOff x="0" y="0"/>
                                <a:chExt cx="876300" cy="900430"/>
                              </a:xfrm>
                            </wpg:grpSpPr>
                            <wps:wsp>
                              <wps:cNvPr id="52" name="Can 52"/>
                              <wps:cNvSpPr/>
                              <wps:spPr>
                                <a:xfrm>
                                  <a:off x="0" y="0"/>
                                  <a:ext cx="868680" cy="900430"/>
                                </a:xfrm>
                                <a:prstGeom prst="can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Can 53"/>
                              <wps:cNvSpPr/>
                              <wps:spPr>
                                <a:xfrm>
                                  <a:off x="7620" y="213360"/>
                                  <a:ext cx="868680" cy="679450"/>
                                </a:xfrm>
                                <a:prstGeom prst="can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50345" id="Group 51" o:spid="_x0000_s1026" style="position:absolute;margin-left:-.6pt;margin-top:2.05pt;width:83.35pt;height:111.3pt;z-index:251724800;mso-width-relative:margin;mso-height-relative:margin" coordsize="876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">
                      <v:shape id="Can 52" o:spid="_x0000_s1027" type="#_x0000_t22" style="position:absolute;width:8686;height:9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" adj="5210" filled="f" strokecolor="#41719c" strokeweight="1pt">
                        <v:stroke joinstyle="miter"/>
                      </v:shape>
                      <v:shape id="Can 53" o:spid="_x0000_s1028" type="#_x0000_t22" style="position:absolute;left:76;top:2133;width:8687;height:6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" fillcolor="#8eaadb [1944]" strokecolor="#41719c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482F30" w:rsidRDefault="004B5738" w:rsidP="001230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852F11" wp14:editId="256B7173">
                      <wp:simplePos x="0" y="0"/>
                      <wp:positionH relativeFrom="column">
                        <wp:posOffset>1626658</wp:posOffset>
                      </wp:positionH>
                      <wp:positionV relativeFrom="paragraph">
                        <wp:posOffset>465032</wp:posOffset>
                      </wp:positionV>
                      <wp:extent cx="787400" cy="346710"/>
                      <wp:effectExtent l="152400" t="0" r="0" b="205740"/>
                      <wp:wrapNone/>
                      <wp:docPr id="54" name="Oval Callou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346710"/>
                              </a:xfrm>
                              <a:prstGeom prst="wedgeEllipseCallout">
                                <a:avLst>
                                  <a:gd name="adj1" fmla="val -64919"/>
                                  <a:gd name="adj2" fmla="val 94246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738" w:rsidRPr="004B5738" w:rsidRDefault="004B5738" w:rsidP="004B573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B5738">
                                    <w:rPr>
                                      <w:color w:val="000000" w:themeColor="text1"/>
                                    </w:rPr>
                                    <w:t>20 psi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52F1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54" o:spid="_x0000_s1032" type="#_x0000_t63" style="position:absolute;margin-left:128.1pt;margin-top:36.6pt;width:62pt;height:27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" adj="-3223,31157" filled="f" strokecolor="#1f4d78 [1604]" strokeweight="1pt">
                      <v:textbox>
                        <w:txbxContent>
                          <w:p w:rsidR="004B5738" w:rsidRPr="004B5738" w:rsidRDefault="004B5738" w:rsidP="004B57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B5738">
                              <w:rPr>
                                <w:color w:val="000000" w:themeColor="text1"/>
                              </w:rPr>
                              <w:t>20 psi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EC0D30" wp14:editId="6BC2BE0E">
                      <wp:simplePos x="0" y="0"/>
                      <wp:positionH relativeFrom="column">
                        <wp:posOffset>1041303</wp:posOffset>
                      </wp:positionH>
                      <wp:positionV relativeFrom="paragraph">
                        <wp:posOffset>718820</wp:posOffset>
                      </wp:positionV>
                      <wp:extent cx="541867" cy="5588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7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5738" w:rsidRDefault="004B573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CEA88E" wp14:editId="02251AF8">
                                        <wp:extent cx="316043" cy="420582"/>
                                        <wp:effectExtent l="0" t="0" r="8255" b="0"/>
                                        <wp:docPr id="69" name="Picture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fire-hydrant-312085_640[1]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144" cy="446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0D30" id="Text Box 49" o:spid="_x0000_s1033" type="#_x0000_t202" style="position:absolute;margin-left:82pt;margin-top:56.6pt;width:42.65pt;height:4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" fillcolor="white [3201]" stroked="f" strokeweight=".5pt">
                      <v:textbox>
                        <w:txbxContent>
                          <w:p w:rsidR="004B5738" w:rsidRDefault="004B57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EA88E" wp14:editId="02251AF8">
                                  <wp:extent cx="316043" cy="420582"/>
                                  <wp:effectExtent l="0" t="0" r="8255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fire-hydrant-312085_640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144" cy="446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8A29A1" w:rsidRPr="008A21C2" w:rsidRDefault="008A29A1" w:rsidP="008A29A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psi = 2.31 ft of water column</w:t>
            </w:r>
          </w:p>
          <w:p w:rsidR="008A29A1" w:rsidRPr="008A21C2" w:rsidRDefault="008A29A1" w:rsidP="008A29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 psi X (2.31ft/1psi)</w:t>
            </w:r>
          </w:p>
          <w:p w:rsidR="00482F30" w:rsidRDefault="008A29A1" w:rsidP="008A29A1">
            <w:r w:rsidRPr="008A21C2">
              <w:rPr>
                <w:i/>
                <w:sz w:val="20"/>
                <w:szCs w:val="20"/>
              </w:rPr>
              <w:t xml:space="preserve"> = </w:t>
            </w:r>
            <w:r>
              <w:rPr>
                <w:i/>
                <w:sz w:val="20"/>
                <w:szCs w:val="20"/>
              </w:rPr>
              <w:t>46.2 ft</w:t>
            </w:r>
          </w:p>
        </w:tc>
      </w:tr>
      <w:tr w:rsidR="006D35C6" w:rsidTr="00D64E27">
        <w:trPr>
          <w:trHeight w:val="1853"/>
        </w:trPr>
        <w:tc>
          <w:tcPr>
            <w:tcW w:w="9350" w:type="dxa"/>
            <w:gridSpan w:val="2"/>
          </w:tcPr>
          <w:p w:rsidR="004D7C6D" w:rsidRPr="008F75E6" w:rsidRDefault="003200A7" w:rsidP="004D7C6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4847B7">
              <w:rPr>
                <w:rFonts w:ascii="Tahoma" w:hAnsi="Tahoma" w:cs="Tahoma"/>
                <w:sz w:val="24"/>
                <w:szCs w:val="24"/>
              </w:rPr>
              <w:t>Two hydrants in the distribution system are equipped with pressure gages.  The hydrants are located 1000 feet apart.  One hydrant shows a pressure reading of 85 psi and the other hydrant shows a reading of 75 psi.  What is the drop (ft) in the hydraulic grade line between the two hydrants</w:t>
            </w:r>
            <w:r w:rsidR="004D7C6D" w:rsidRPr="008F75E6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4D7C6D" w:rsidRPr="003200A7" w:rsidRDefault="003200A7" w:rsidP="004D7C6D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200A7">
              <w:rPr>
                <w:rFonts w:ascii="Tahoma" w:hAnsi="Tahoma" w:cs="Tahoma"/>
                <w:sz w:val="24"/>
                <w:szCs w:val="24"/>
              </w:rPr>
              <w:t>4.3 ft</w:t>
            </w:r>
          </w:p>
          <w:p w:rsidR="004D7C6D" w:rsidRPr="008F75E6" w:rsidRDefault="003200A7" w:rsidP="004D7C6D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ft</w:t>
            </w:r>
          </w:p>
          <w:p w:rsidR="004D7C6D" w:rsidRPr="00084125" w:rsidRDefault="003200A7" w:rsidP="004D7C6D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84125">
              <w:rPr>
                <w:rFonts w:ascii="Tahoma" w:hAnsi="Tahoma" w:cs="Tahoma"/>
                <w:sz w:val="24"/>
                <w:szCs w:val="24"/>
                <w:highlight w:val="yellow"/>
              </w:rPr>
              <w:t>23.1 ft</w:t>
            </w:r>
          </w:p>
          <w:p w:rsidR="004D7C6D" w:rsidRPr="008F75E6" w:rsidRDefault="003200A7" w:rsidP="004D7C6D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432 ft</w:t>
            </w:r>
          </w:p>
          <w:p w:rsidR="006D35C6" w:rsidRDefault="006D35C6" w:rsidP="001230E0"/>
        </w:tc>
      </w:tr>
      <w:tr w:rsidR="001230E0" w:rsidTr="00084125">
        <w:trPr>
          <w:trHeight w:val="3059"/>
        </w:trPr>
        <w:tc>
          <w:tcPr>
            <w:tcW w:w="4675" w:type="dxa"/>
          </w:tcPr>
          <w:p w:rsidR="001230E0" w:rsidRDefault="00084125" w:rsidP="001230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193A9FD" wp14:editId="08ED2DC6">
                      <wp:simplePos x="0" y="0"/>
                      <wp:positionH relativeFrom="column">
                        <wp:posOffset>449792</wp:posOffset>
                      </wp:positionH>
                      <wp:positionV relativeFrom="paragraph">
                        <wp:posOffset>850265</wp:posOffset>
                      </wp:positionV>
                      <wp:extent cx="787400" cy="397510"/>
                      <wp:effectExtent l="95250" t="0" r="12700" b="116840"/>
                      <wp:wrapNone/>
                      <wp:docPr id="67" name="Oval Callou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397510"/>
                              </a:xfrm>
                              <a:prstGeom prst="wedgeEllipseCallout">
                                <a:avLst>
                                  <a:gd name="adj1" fmla="val -58467"/>
                                  <a:gd name="adj2" fmla="val 6868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752" w:rsidRPr="004B5738" w:rsidRDefault="00A53752" w:rsidP="00A5375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85</w:t>
                                  </w:r>
                                  <w:r w:rsidRPr="004B5738">
                                    <w:rPr>
                                      <w:color w:val="000000" w:themeColor="text1"/>
                                    </w:rPr>
                                    <w:t xml:space="preserve"> psi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3A9FD" id="Oval Callout 67" o:spid="_x0000_s1034" type="#_x0000_t63" style="position:absolute;margin-left:35.4pt;margin-top:66.95pt;width:62pt;height:3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" adj="-1829,25636" filled="f" strokecolor="#1f4d78 [1604]" strokeweight="1pt">
                      <v:textbox>
                        <w:txbxContent>
                          <w:p w:rsidR="00A53752" w:rsidRPr="004B5738" w:rsidRDefault="00A53752" w:rsidP="00A537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85</w:t>
                            </w:r>
                            <w:r w:rsidRPr="004B5738">
                              <w:rPr>
                                <w:color w:val="000000" w:themeColor="text1"/>
                              </w:rPr>
                              <w:t xml:space="preserve"> psi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7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1AC96F" wp14:editId="29AE533C">
                      <wp:simplePos x="0" y="0"/>
                      <wp:positionH relativeFrom="column">
                        <wp:posOffset>1465792</wp:posOffset>
                      </wp:positionH>
                      <wp:positionV relativeFrom="paragraph">
                        <wp:posOffset>850265</wp:posOffset>
                      </wp:positionV>
                      <wp:extent cx="770467" cy="372533"/>
                      <wp:effectExtent l="19050" t="19050" r="182245" b="161290"/>
                      <wp:wrapNone/>
                      <wp:docPr id="72" name="Oval Callou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467" cy="372533"/>
                              </a:xfrm>
                              <a:prstGeom prst="wedgeEllipseCallout">
                                <a:avLst>
                                  <a:gd name="adj1" fmla="val 66264"/>
                                  <a:gd name="adj2" fmla="val 781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752" w:rsidRPr="004B5738" w:rsidRDefault="00A53752" w:rsidP="00A5375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75</w:t>
                                  </w:r>
                                  <w:r w:rsidRPr="004B5738">
                                    <w:rPr>
                                      <w:color w:val="000000" w:themeColor="text1"/>
                                    </w:rPr>
                                    <w:t xml:space="preserve"> psi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C96F" id="Oval Callout 72" o:spid="_x0000_s1035" type="#_x0000_t63" style="position:absolute;margin-left:115.4pt;margin-top:66.95pt;width:60.65pt;height:29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" adj="25113,27684" filled="f" strokecolor="#1f4d78 [1604]" strokeweight="1pt">
                      <v:textbox>
                        <w:txbxContent>
                          <w:p w:rsidR="00A53752" w:rsidRPr="004B5738" w:rsidRDefault="00A53752" w:rsidP="00A537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75</w:t>
                            </w:r>
                            <w:r w:rsidRPr="004B5738">
                              <w:rPr>
                                <w:color w:val="000000" w:themeColor="text1"/>
                              </w:rPr>
                              <w:t xml:space="preserve"> psi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7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366DB5" wp14:editId="1D1B6DBB">
                      <wp:simplePos x="0" y="0"/>
                      <wp:positionH relativeFrom="column">
                        <wp:posOffset>1039706</wp:posOffset>
                      </wp:positionH>
                      <wp:positionV relativeFrom="paragraph">
                        <wp:posOffset>382905</wp:posOffset>
                      </wp:positionV>
                      <wp:extent cx="807720" cy="259080"/>
                      <wp:effectExtent l="0" t="0" r="0" b="762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B7C" w:rsidRDefault="00A53752" w:rsidP="00AA2B7C">
                                  <w:r>
                                    <w:t>1000 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366DB5" id="Text Box 30" o:spid="_x0000_s1036" type="#_x0000_t202" style="position:absolute;margin-left:81.85pt;margin-top:30.15pt;width:63.6pt;height:20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" filled="f" stroked="f" strokeweight=".5pt">
                      <v:textbox>
                        <w:txbxContent>
                          <w:p w:rsidR="00AA2B7C" w:rsidRDefault="00A53752" w:rsidP="00AA2B7C">
                            <w:r>
                              <w:t>1000 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7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4D6285" wp14:editId="73C95C02">
                      <wp:simplePos x="0" y="0"/>
                      <wp:positionH relativeFrom="column">
                        <wp:posOffset>195791</wp:posOffset>
                      </wp:positionH>
                      <wp:positionV relativeFrom="paragraph">
                        <wp:posOffset>655532</wp:posOffset>
                      </wp:positionV>
                      <wp:extent cx="2297853" cy="8466"/>
                      <wp:effectExtent l="38100" t="76200" r="26670" b="86995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7853" cy="846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D1E25" id="Straight Arrow Connector 64" o:spid="_x0000_s1026" type="#_x0000_t32" style="position:absolute;margin-left:15.4pt;margin-top:51.6pt;width:180.95pt;height:.6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C35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EDBB4D0" wp14:editId="1DB43B4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1091354</wp:posOffset>
                      </wp:positionV>
                      <wp:extent cx="541867" cy="5588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7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5D63" w:rsidRDefault="00C35D63" w:rsidP="00C35D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788E8F" wp14:editId="7E0204BF">
                                        <wp:extent cx="316043" cy="420582"/>
                                        <wp:effectExtent l="0" t="0" r="8255" b="0"/>
                                        <wp:docPr id="123" name="Picture 1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fire-hydrant-312085_640[1]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144" cy="446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BB4D0" id="Text Box 62" o:spid="_x0000_s1037" type="#_x0000_t202" style="position:absolute;margin-left:-2.5pt;margin-top:85.95pt;width:42.65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" filled="f" stroked="f" strokeweight=".5pt">
                      <v:textbox>
                        <w:txbxContent>
                          <w:p w:rsidR="00C35D63" w:rsidRDefault="00C35D63" w:rsidP="00C35D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88E8F" wp14:editId="7E0204BF">
                                  <wp:extent cx="316043" cy="420582"/>
                                  <wp:effectExtent l="0" t="0" r="8255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fire-hydrant-312085_640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144" cy="446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651B5C2" wp14:editId="27B68D19">
                      <wp:simplePos x="0" y="0"/>
                      <wp:positionH relativeFrom="column">
                        <wp:posOffset>2321984</wp:posOffset>
                      </wp:positionH>
                      <wp:positionV relativeFrom="paragraph">
                        <wp:posOffset>1091354</wp:posOffset>
                      </wp:positionV>
                      <wp:extent cx="541867" cy="558800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7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5D63" w:rsidRDefault="00C35D63" w:rsidP="00C35D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4693BF" wp14:editId="369ED895">
                                        <wp:extent cx="316043" cy="420582"/>
                                        <wp:effectExtent l="0" t="0" r="8255" b="0"/>
                                        <wp:docPr id="124" name="Picture 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fire-hydrant-312085_640[1]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144" cy="446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B5C2" id="Text Box 58" o:spid="_x0000_s1038" type="#_x0000_t202" style="position:absolute;margin-left:182.85pt;margin-top:85.95pt;width:42.65pt;height:4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" filled="f" stroked="f" strokeweight=".5pt">
                      <v:textbox>
                        <w:txbxContent>
                          <w:p w:rsidR="00C35D63" w:rsidRDefault="00C35D63" w:rsidP="00C35D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693BF" wp14:editId="369ED895">
                                  <wp:extent cx="316043" cy="420582"/>
                                  <wp:effectExtent l="0" t="0" r="8255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fire-hydrant-312085_640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144" cy="446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D63"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14FC5B6" wp14:editId="0C60917D">
                      <wp:simplePos x="0" y="0"/>
                      <wp:positionH relativeFrom="column">
                        <wp:posOffset>1258358</wp:posOffset>
                      </wp:positionH>
                      <wp:positionV relativeFrom="paragraph">
                        <wp:posOffset>465032</wp:posOffset>
                      </wp:positionV>
                      <wp:extent cx="109855" cy="2336588"/>
                      <wp:effectExtent l="0" t="8255" r="15240" b="15240"/>
                      <wp:wrapNone/>
                      <wp:docPr id="55" name="Ca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9855" cy="2336588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1E332" id="Can 55" o:spid="_x0000_s1026" type="#_x0000_t22" style="position:absolute;margin-left:99.1pt;margin-top:36.6pt;width:8.65pt;height:184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" adj="254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084125" w:rsidRPr="008A21C2" w:rsidRDefault="00084125" w:rsidP="0008412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psi = 2.31 ft of water column</w:t>
            </w:r>
          </w:p>
          <w:p w:rsidR="00084125" w:rsidRDefault="00084125" w:rsidP="000841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Change in </w:t>
            </w:r>
            <w:r>
              <w:rPr>
                <w:i/>
                <w:sz w:val="20"/>
                <w:szCs w:val="20"/>
              </w:rPr>
              <w:t>pressure = 8</w:t>
            </w:r>
            <w:r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psi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psi = 1</w:t>
            </w:r>
            <w:r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 xml:space="preserve"> psi</w:t>
            </w:r>
          </w:p>
          <w:p w:rsidR="00084125" w:rsidRPr="008A21C2" w:rsidRDefault="00084125" w:rsidP="0008412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 psi X (</w:t>
            </w:r>
            <w:r>
              <w:rPr>
                <w:i/>
                <w:sz w:val="20"/>
                <w:szCs w:val="20"/>
              </w:rPr>
              <w:t>2.31</w:t>
            </w:r>
            <w:r>
              <w:rPr>
                <w:i/>
                <w:sz w:val="20"/>
                <w:szCs w:val="20"/>
              </w:rPr>
              <w:t xml:space="preserve"> ft/1 psi</w:t>
            </w:r>
            <w:r>
              <w:rPr>
                <w:i/>
                <w:sz w:val="20"/>
                <w:szCs w:val="20"/>
              </w:rPr>
              <w:t>)</w:t>
            </w:r>
          </w:p>
          <w:p w:rsidR="00F516A3" w:rsidRDefault="00084125" w:rsidP="00084125">
            <w:r w:rsidRPr="008A21C2">
              <w:rPr>
                <w:i/>
                <w:sz w:val="20"/>
                <w:szCs w:val="20"/>
              </w:rPr>
              <w:t xml:space="preserve"> = </w:t>
            </w:r>
            <w:r>
              <w:rPr>
                <w:i/>
                <w:sz w:val="20"/>
                <w:szCs w:val="20"/>
              </w:rPr>
              <w:t>23.1 ft</w:t>
            </w:r>
          </w:p>
        </w:tc>
      </w:tr>
    </w:tbl>
    <w:p w:rsidR="001230E0" w:rsidRDefault="001230E0" w:rsidP="001230E0">
      <w:pPr>
        <w:spacing w:after="0" w:line="240" w:lineRule="auto"/>
      </w:pPr>
    </w:p>
    <w:sectPr w:rsidR="001230E0" w:rsidSect="003A7B4A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625"/>
    <w:multiLevelType w:val="hybridMultilevel"/>
    <w:tmpl w:val="2D1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B3593"/>
    <w:multiLevelType w:val="hybridMultilevel"/>
    <w:tmpl w:val="2D1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043D2"/>
    <w:multiLevelType w:val="hybridMultilevel"/>
    <w:tmpl w:val="2D1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030FA"/>
    <w:multiLevelType w:val="hybridMultilevel"/>
    <w:tmpl w:val="2D1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A2B40"/>
    <w:multiLevelType w:val="hybridMultilevel"/>
    <w:tmpl w:val="2D1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EB"/>
    <w:rsid w:val="000457EB"/>
    <w:rsid w:val="00051B5A"/>
    <w:rsid w:val="00056978"/>
    <w:rsid w:val="00084125"/>
    <w:rsid w:val="001230E0"/>
    <w:rsid w:val="0016541B"/>
    <w:rsid w:val="00202B7F"/>
    <w:rsid w:val="002B047A"/>
    <w:rsid w:val="002D67E7"/>
    <w:rsid w:val="002E011F"/>
    <w:rsid w:val="002E2027"/>
    <w:rsid w:val="00312D79"/>
    <w:rsid w:val="003200A7"/>
    <w:rsid w:val="0033044A"/>
    <w:rsid w:val="003847CC"/>
    <w:rsid w:val="00392AF0"/>
    <w:rsid w:val="003A7B4A"/>
    <w:rsid w:val="00481AA7"/>
    <w:rsid w:val="00482F30"/>
    <w:rsid w:val="004B5738"/>
    <w:rsid w:val="004D7C6D"/>
    <w:rsid w:val="00570170"/>
    <w:rsid w:val="006D35C6"/>
    <w:rsid w:val="00701572"/>
    <w:rsid w:val="00862925"/>
    <w:rsid w:val="008A29A1"/>
    <w:rsid w:val="008C0678"/>
    <w:rsid w:val="008F3F29"/>
    <w:rsid w:val="00900A7A"/>
    <w:rsid w:val="00A53752"/>
    <w:rsid w:val="00A662E4"/>
    <w:rsid w:val="00AA2B7C"/>
    <w:rsid w:val="00B47392"/>
    <w:rsid w:val="00BD11FC"/>
    <w:rsid w:val="00C35D63"/>
    <w:rsid w:val="00C60753"/>
    <w:rsid w:val="00C93A96"/>
    <w:rsid w:val="00CD5871"/>
    <w:rsid w:val="00D41028"/>
    <w:rsid w:val="00D624F1"/>
    <w:rsid w:val="00D64E27"/>
    <w:rsid w:val="00DC2ED4"/>
    <w:rsid w:val="00E85813"/>
    <w:rsid w:val="00EA1CAD"/>
    <w:rsid w:val="00F01C1D"/>
    <w:rsid w:val="00F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9649"/>
  <w15:chartTrackingRefBased/>
  <w15:docId w15:val="{990F376A-109C-405B-B32D-86521EE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65B4BCBC4014EA6783D59C516FBE4" ma:contentTypeVersion="6" ma:contentTypeDescription="Create a new document." ma:contentTypeScope="" ma:versionID="d95c1f1d6924a187104eb01822d1acf6">
  <xsd:schema xmlns:xsd="http://www.w3.org/2001/XMLSchema" xmlns:xs="http://www.w3.org/2001/XMLSchema" xmlns:p="http://schemas.microsoft.com/office/2006/metadata/properties" xmlns:ns2="da78d70a-8ab8-4e3f-b49f-2c9e5d638470" targetNamespace="http://schemas.microsoft.com/office/2006/metadata/properties" ma:root="true" ma:fieldsID="72997cb90ff3695f4237ae5439d60ccb" ns2:_="">
    <xsd:import namespace="da78d70a-8ab8-4e3f-b49f-2c9e5d638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8d70a-8ab8-4e3f-b49f-2c9e5d638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B35C1-BAA3-4CF0-8200-3089207D9AF7}"/>
</file>

<file path=customXml/itemProps2.xml><?xml version="1.0" encoding="utf-8"?>
<ds:datastoreItem xmlns:ds="http://schemas.openxmlformats.org/officeDocument/2006/customXml" ds:itemID="{ACAA43C0-B980-4E70-B9CB-F665AEC5DA41}"/>
</file>

<file path=customXml/itemProps3.xml><?xml version="1.0" encoding="utf-8"?>
<ds:datastoreItem xmlns:ds="http://schemas.openxmlformats.org/officeDocument/2006/customXml" ds:itemID="{BD775E11-B220-4C6C-98BB-896441C2B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Pederson</dc:creator>
  <cp:keywords/>
  <dc:description/>
  <cp:lastModifiedBy>Jennifer Pederson</cp:lastModifiedBy>
  <cp:revision>17</cp:revision>
  <dcterms:created xsi:type="dcterms:W3CDTF">2018-01-24T13:06:00Z</dcterms:created>
  <dcterms:modified xsi:type="dcterms:W3CDTF">2018-01-24T14:22:00Z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0x010100A9465B4BCBC4014EA6783D59C516FBE4</vt:lpwstr>
  </property>
</Properties>
</file>